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92" w:rsidRPr="00E1200D" w:rsidRDefault="00E1200D" w:rsidP="0041263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200D">
        <w:rPr>
          <w:rFonts w:ascii="Times New Roman" w:hAnsi="Times New Roman" w:cs="Times New Roman" w:hint="eastAsia"/>
          <w:b/>
          <w:sz w:val="30"/>
          <w:szCs w:val="30"/>
        </w:rPr>
        <w:t>2018-2019</w:t>
      </w:r>
      <w:r w:rsidR="006C1C93" w:rsidRPr="00E1200D">
        <w:rPr>
          <w:rFonts w:ascii="Times New Roman" w:cs="Times New Roman"/>
          <w:b/>
          <w:sz w:val="30"/>
          <w:szCs w:val="30"/>
        </w:rPr>
        <w:t>学年</w:t>
      </w:r>
      <w:r w:rsidR="00A07EDC" w:rsidRPr="00E1200D">
        <w:rPr>
          <w:rFonts w:ascii="Times New Roman" w:cs="Times New Roman" w:hint="eastAsia"/>
          <w:b/>
          <w:sz w:val="30"/>
          <w:szCs w:val="30"/>
        </w:rPr>
        <w:t>“</w:t>
      </w:r>
      <w:r w:rsidR="006C1C93" w:rsidRPr="00E1200D">
        <w:rPr>
          <w:rFonts w:ascii="Times New Roman" w:cs="Times New Roman"/>
          <w:b/>
          <w:sz w:val="30"/>
          <w:szCs w:val="30"/>
        </w:rPr>
        <w:t>中广电</w:t>
      </w:r>
      <w:r w:rsidR="00A07EDC" w:rsidRPr="00E1200D">
        <w:rPr>
          <w:rFonts w:ascii="Times New Roman" w:cs="Times New Roman" w:hint="eastAsia"/>
          <w:b/>
          <w:sz w:val="30"/>
          <w:szCs w:val="30"/>
        </w:rPr>
        <w:t>”</w:t>
      </w:r>
      <w:r w:rsidR="006C1C93" w:rsidRPr="00E1200D">
        <w:rPr>
          <w:rFonts w:ascii="Times New Roman" w:cs="Times New Roman"/>
          <w:b/>
          <w:sz w:val="30"/>
          <w:szCs w:val="30"/>
        </w:rPr>
        <w:t>奖学金</w:t>
      </w:r>
      <w:r w:rsidR="00EE3FB5" w:rsidRPr="00E1200D">
        <w:rPr>
          <w:rFonts w:ascii="Times New Roman" w:cs="Times New Roman"/>
          <w:b/>
          <w:sz w:val="30"/>
          <w:szCs w:val="30"/>
        </w:rPr>
        <w:t>获奖</w:t>
      </w:r>
      <w:r w:rsidR="006C1C93" w:rsidRPr="00E1200D">
        <w:rPr>
          <w:rFonts w:ascii="Times New Roman" w:cs="Times New Roman"/>
          <w:b/>
          <w:sz w:val="30"/>
          <w:szCs w:val="30"/>
        </w:rPr>
        <w:t>名单</w:t>
      </w:r>
    </w:p>
    <w:p w:rsidR="00D4290B" w:rsidRPr="00E1200D" w:rsidRDefault="00D4290B" w:rsidP="00E1200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200D">
        <w:rPr>
          <w:rFonts w:ascii="Times New Roman" w:hAnsi="Times New Roman" w:cs="Times New Roman"/>
          <w:b/>
          <w:sz w:val="30"/>
          <w:szCs w:val="30"/>
        </w:rPr>
        <w:t>（共</w:t>
      </w:r>
      <w:r w:rsidR="00EE3FB5" w:rsidRPr="00E1200D">
        <w:rPr>
          <w:rFonts w:ascii="Times New Roman" w:hAnsi="Times New Roman" w:cs="Times New Roman"/>
          <w:b/>
          <w:sz w:val="30"/>
          <w:szCs w:val="30"/>
        </w:rPr>
        <w:t>15</w:t>
      </w:r>
      <w:r w:rsidRPr="00E1200D">
        <w:rPr>
          <w:rFonts w:ascii="Times New Roman" w:hAnsi="Times New Roman" w:cs="Times New Roman"/>
          <w:b/>
          <w:sz w:val="30"/>
          <w:szCs w:val="30"/>
        </w:rPr>
        <w:t>人）</w:t>
      </w:r>
    </w:p>
    <w:p w:rsidR="00E1200D" w:rsidRPr="0076145F" w:rsidRDefault="00E1200D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电影与电视学院：</w:t>
      </w:r>
    </w:p>
    <w:p w:rsidR="00E1200D" w:rsidRPr="0076145F" w:rsidRDefault="00E1200D" w:rsidP="00E1200D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17级文编一班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李碧荷</w:t>
      </w:r>
    </w:p>
    <w:p w:rsidR="00E1200D" w:rsidRPr="0076145F" w:rsidRDefault="0076145F" w:rsidP="00E1200D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17级摄制</w:t>
      </w:r>
      <w:r w:rsidR="0047016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班   张柏鹤</w:t>
      </w:r>
    </w:p>
    <w:p w:rsidR="0076145F" w:rsidRPr="0076145F" w:rsidRDefault="0076145F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18级录音班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张子清</w:t>
      </w:r>
    </w:p>
    <w:p w:rsidR="007D7A07" w:rsidRPr="0076145F" w:rsidRDefault="007D7A07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新闻传播学院</w:t>
      </w:r>
      <w:r w:rsidR="00E1200D" w:rsidRPr="0076145F">
        <w:rPr>
          <w:rFonts w:ascii="仿宋" w:eastAsia="仿宋" w:hAnsi="仿宋" w:hint="eastAsia"/>
          <w:b/>
          <w:sz w:val="28"/>
          <w:szCs w:val="28"/>
        </w:rPr>
        <w:t>：</w:t>
      </w:r>
    </w:p>
    <w:p w:rsidR="007D7A07" w:rsidRPr="0076145F" w:rsidRDefault="00E1200D" w:rsidP="00E1200D">
      <w:pPr>
        <w:spacing w:line="480" w:lineRule="exact"/>
        <w:rPr>
          <w:rFonts w:ascii="仿宋" w:eastAsia="仿宋" w:hAnsi="仿宋"/>
          <w:sz w:val="28"/>
          <w:szCs w:val="28"/>
        </w:rPr>
      </w:pP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17级网新一班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尹佳悦</w:t>
      </w:r>
    </w:p>
    <w:p w:rsidR="00E1200D" w:rsidRPr="0076145F" w:rsidRDefault="0076145F" w:rsidP="00E1200D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18级新闻</w:t>
      </w:r>
      <w:r w:rsidR="0047016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班   岳少卿</w:t>
      </w:r>
    </w:p>
    <w:p w:rsidR="0076145F" w:rsidRPr="0076145F" w:rsidRDefault="0076145F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17级网新</w:t>
      </w:r>
      <w:r w:rsidR="0047016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班   段雅静</w:t>
      </w:r>
    </w:p>
    <w:p w:rsidR="007D7A07" w:rsidRPr="0076145F" w:rsidRDefault="007D7A07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动画</w:t>
      </w:r>
      <w:r w:rsidR="00E1200D" w:rsidRPr="0076145F">
        <w:rPr>
          <w:rFonts w:ascii="仿宋" w:eastAsia="仿宋" w:hAnsi="仿宋" w:hint="eastAsia"/>
          <w:b/>
          <w:sz w:val="28"/>
          <w:szCs w:val="28"/>
        </w:rPr>
        <w:t>与数字艺术</w:t>
      </w:r>
      <w:r w:rsidRPr="0076145F">
        <w:rPr>
          <w:rFonts w:ascii="仿宋" w:eastAsia="仿宋" w:hAnsi="仿宋" w:hint="eastAsia"/>
          <w:b/>
          <w:sz w:val="28"/>
          <w:szCs w:val="28"/>
        </w:rPr>
        <w:t>学院</w:t>
      </w:r>
      <w:r w:rsidR="00E1200D" w:rsidRPr="0076145F">
        <w:rPr>
          <w:rFonts w:ascii="仿宋" w:eastAsia="仿宋" w:hAnsi="仿宋" w:hint="eastAsia"/>
          <w:b/>
          <w:sz w:val="28"/>
          <w:szCs w:val="28"/>
        </w:rPr>
        <w:t>：</w:t>
      </w:r>
    </w:p>
    <w:p w:rsidR="0076145F" w:rsidRPr="0076145F" w:rsidRDefault="00E1200D" w:rsidP="00E1200D">
      <w:pPr>
        <w:spacing w:line="480" w:lineRule="exact"/>
        <w:rPr>
          <w:rFonts w:ascii="仿宋" w:eastAsia="仿宋" w:hAnsi="仿宋"/>
          <w:sz w:val="28"/>
          <w:szCs w:val="28"/>
        </w:rPr>
      </w:pP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16级游戏设计与制作班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辉</w:t>
      </w:r>
    </w:p>
    <w:p w:rsidR="007D7A07" w:rsidRPr="0076145F" w:rsidRDefault="007D7A07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播音主持学院</w:t>
      </w:r>
      <w:r w:rsidR="00E1200D" w:rsidRPr="0076145F">
        <w:rPr>
          <w:rFonts w:ascii="仿宋" w:eastAsia="仿宋" w:hAnsi="仿宋" w:hint="eastAsia"/>
          <w:b/>
          <w:sz w:val="28"/>
          <w:szCs w:val="28"/>
        </w:rPr>
        <w:t>：</w:t>
      </w:r>
    </w:p>
    <w:p w:rsidR="007D7A07" w:rsidRPr="0076145F" w:rsidRDefault="00E1200D" w:rsidP="00E1200D">
      <w:pPr>
        <w:spacing w:line="480" w:lineRule="exact"/>
        <w:rPr>
          <w:rFonts w:ascii="仿宋" w:eastAsia="仿宋" w:hAnsi="仿宋"/>
          <w:sz w:val="28"/>
          <w:szCs w:val="28"/>
        </w:rPr>
      </w:pP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17级主持班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冷佳楠</w:t>
      </w:r>
    </w:p>
    <w:p w:rsidR="00E1200D" w:rsidRPr="0076145F" w:rsidRDefault="0076145F" w:rsidP="00E1200D">
      <w:pPr>
        <w:spacing w:line="480" w:lineRule="exact"/>
        <w:rPr>
          <w:rFonts w:ascii="仿宋" w:eastAsia="仿宋" w:hAnsi="仿宋"/>
          <w:sz w:val="28"/>
          <w:szCs w:val="28"/>
        </w:rPr>
      </w:pP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17级主持班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马伯乐</w:t>
      </w:r>
    </w:p>
    <w:p w:rsidR="0076145F" w:rsidRPr="0076145F" w:rsidRDefault="0076145F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17级播音班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  可</w:t>
      </w:r>
    </w:p>
    <w:p w:rsidR="00147D0E" w:rsidRPr="0076145F" w:rsidRDefault="00147D0E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艺术设计</w:t>
      </w:r>
      <w:r w:rsidR="00E1200D" w:rsidRPr="0076145F">
        <w:rPr>
          <w:rFonts w:ascii="仿宋" w:eastAsia="仿宋" w:hAnsi="仿宋" w:hint="eastAsia"/>
          <w:b/>
          <w:sz w:val="28"/>
          <w:szCs w:val="28"/>
        </w:rPr>
        <w:t>学院：</w:t>
      </w:r>
    </w:p>
    <w:p w:rsidR="0076145F" w:rsidRPr="0076145F" w:rsidRDefault="00E1200D" w:rsidP="00E1200D">
      <w:pPr>
        <w:spacing w:line="480" w:lineRule="exact"/>
        <w:rPr>
          <w:rFonts w:ascii="仿宋" w:eastAsia="仿宋" w:hAnsi="仿宋"/>
          <w:sz w:val="28"/>
          <w:szCs w:val="28"/>
        </w:rPr>
      </w:pP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17级服装班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雷腾达</w:t>
      </w:r>
    </w:p>
    <w:p w:rsidR="00147D0E" w:rsidRPr="0076145F" w:rsidRDefault="00E1200D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文化创意与管理学院：</w:t>
      </w:r>
    </w:p>
    <w:p w:rsidR="00D57440" w:rsidRPr="0076145F" w:rsidRDefault="00E1200D" w:rsidP="00E1200D">
      <w:pPr>
        <w:spacing w:line="480" w:lineRule="exact"/>
        <w:rPr>
          <w:rFonts w:ascii="仿宋" w:eastAsia="仿宋" w:hAnsi="仿宋"/>
          <w:sz w:val="28"/>
          <w:szCs w:val="28"/>
        </w:rPr>
      </w:pP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18级广告设计与传播班</w:t>
      </w: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范琦皓</w:t>
      </w:r>
    </w:p>
    <w:p w:rsidR="0076145F" w:rsidRPr="0076145F" w:rsidRDefault="0076145F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18级影视广告班   张雨沫</w:t>
      </w:r>
    </w:p>
    <w:p w:rsidR="00456E8E" w:rsidRPr="0076145F" w:rsidRDefault="00E1200D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融媒技术学院：</w:t>
      </w:r>
    </w:p>
    <w:p w:rsidR="0076145F" w:rsidRPr="0076145F" w:rsidRDefault="00470168" w:rsidP="00E1200D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7016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16级广电工三班</w:t>
      </w:r>
      <w:r w:rsidR="00E1200D" w:rsidRP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E1200D"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周寅刚</w:t>
      </w:r>
    </w:p>
    <w:p w:rsidR="00456E8E" w:rsidRPr="0076145F" w:rsidRDefault="00C03C69" w:rsidP="00E1200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76145F">
        <w:rPr>
          <w:rFonts w:ascii="仿宋" w:eastAsia="仿宋" w:hAnsi="仿宋" w:hint="eastAsia"/>
          <w:b/>
          <w:sz w:val="28"/>
          <w:szCs w:val="28"/>
        </w:rPr>
        <w:t>表演</w:t>
      </w:r>
      <w:r w:rsidR="00E1200D" w:rsidRPr="0076145F">
        <w:rPr>
          <w:rFonts w:ascii="仿宋" w:eastAsia="仿宋" w:hAnsi="仿宋" w:hint="eastAsia"/>
          <w:b/>
          <w:sz w:val="28"/>
          <w:szCs w:val="28"/>
        </w:rPr>
        <w:t>学院：</w:t>
      </w:r>
    </w:p>
    <w:p w:rsidR="00E1200D" w:rsidRPr="0076145F" w:rsidRDefault="00E1200D" w:rsidP="00E1200D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17级舞蹈二班</w:t>
      </w:r>
      <w:r w:rsidR="007614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12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梁芳榕</w:t>
      </w:r>
    </w:p>
    <w:p w:rsidR="0076145F" w:rsidRPr="0076145F" w:rsidRDefault="0076145F" w:rsidP="00E1200D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76145F" w:rsidRPr="0076145F" w:rsidRDefault="0076145F" w:rsidP="00E1200D">
      <w:pPr>
        <w:spacing w:line="480" w:lineRule="exact"/>
        <w:rPr>
          <w:rFonts w:ascii="仿宋" w:eastAsia="仿宋" w:hAnsi="仿宋"/>
          <w:sz w:val="28"/>
          <w:szCs w:val="28"/>
        </w:rPr>
      </w:pPr>
    </w:p>
    <w:sectPr w:rsidR="0076145F" w:rsidRPr="0076145F" w:rsidSect="00C71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16D" w:rsidRDefault="00BD016D" w:rsidP="00147D0E">
      <w:r>
        <w:separator/>
      </w:r>
    </w:p>
  </w:endnote>
  <w:endnote w:type="continuationSeparator" w:id="1">
    <w:p w:rsidR="00BD016D" w:rsidRDefault="00BD016D" w:rsidP="0014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16D" w:rsidRDefault="00BD016D" w:rsidP="00147D0E">
      <w:r>
        <w:separator/>
      </w:r>
    </w:p>
  </w:footnote>
  <w:footnote w:type="continuationSeparator" w:id="1">
    <w:p w:rsidR="00BD016D" w:rsidRDefault="00BD016D" w:rsidP="00147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D0E"/>
    <w:rsid w:val="00015D99"/>
    <w:rsid w:val="000655D5"/>
    <w:rsid w:val="000C2693"/>
    <w:rsid w:val="0011130E"/>
    <w:rsid w:val="00147D0E"/>
    <w:rsid w:val="001F654B"/>
    <w:rsid w:val="00241987"/>
    <w:rsid w:val="002C4F43"/>
    <w:rsid w:val="00304B58"/>
    <w:rsid w:val="00314536"/>
    <w:rsid w:val="00410DC9"/>
    <w:rsid w:val="00412634"/>
    <w:rsid w:val="00456E8E"/>
    <w:rsid w:val="00463FD6"/>
    <w:rsid w:val="00470168"/>
    <w:rsid w:val="004C522F"/>
    <w:rsid w:val="00502857"/>
    <w:rsid w:val="00541007"/>
    <w:rsid w:val="005B0A72"/>
    <w:rsid w:val="00665BEB"/>
    <w:rsid w:val="00693BDF"/>
    <w:rsid w:val="006A7D9C"/>
    <w:rsid w:val="006C1C93"/>
    <w:rsid w:val="006F12FF"/>
    <w:rsid w:val="0076145F"/>
    <w:rsid w:val="007D7A07"/>
    <w:rsid w:val="008663C4"/>
    <w:rsid w:val="008B27A3"/>
    <w:rsid w:val="008B6E54"/>
    <w:rsid w:val="008F5548"/>
    <w:rsid w:val="0090661C"/>
    <w:rsid w:val="009219F3"/>
    <w:rsid w:val="00957049"/>
    <w:rsid w:val="009861ED"/>
    <w:rsid w:val="00994CBF"/>
    <w:rsid w:val="009A1B89"/>
    <w:rsid w:val="009C2094"/>
    <w:rsid w:val="009E0161"/>
    <w:rsid w:val="009E0E87"/>
    <w:rsid w:val="009E3C1F"/>
    <w:rsid w:val="00A0038D"/>
    <w:rsid w:val="00A07EDC"/>
    <w:rsid w:val="00AA7D15"/>
    <w:rsid w:val="00AD1BC8"/>
    <w:rsid w:val="00B223F4"/>
    <w:rsid w:val="00BD016D"/>
    <w:rsid w:val="00C03C69"/>
    <w:rsid w:val="00C71592"/>
    <w:rsid w:val="00CA0D23"/>
    <w:rsid w:val="00CD5DCE"/>
    <w:rsid w:val="00D4004A"/>
    <w:rsid w:val="00D4290B"/>
    <w:rsid w:val="00D57440"/>
    <w:rsid w:val="00D73484"/>
    <w:rsid w:val="00D84E5C"/>
    <w:rsid w:val="00DF2629"/>
    <w:rsid w:val="00DF279B"/>
    <w:rsid w:val="00E1200D"/>
    <w:rsid w:val="00E23D42"/>
    <w:rsid w:val="00E50549"/>
    <w:rsid w:val="00EE3FB5"/>
    <w:rsid w:val="00EF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D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D0E"/>
    <w:rPr>
      <w:sz w:val="18"/>
      <w:szCs w:val="18"/>
    </w:rPr>
  </w:style>
  <w:style w:type="character" w:styleId="a5">
    <w:name w:val="Hyperlink"/>
    <w:basedOn w:val="a0"/>
    <w:uiPriority w:val="99"/>
    <w:unhideWhenUsed/>
    <w:rsid w:val="002C4F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2019-12-12T09:10:00Z</cp:lastPrinted>
  <dcterms:created xsi:type="dcterms:W3CDTF">2017-12-13T03:44:00Z</dcterms:created>
  <dcterms:modified xsi:type="dcterms:W3CDTF">2019-12-13T01:33:00Z</dcterms:modified>
</cp:coreProperties>
</file>